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18be00276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SYPRIAN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SYPRIAN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770b8b1b94618"/>
      <w:footerReference xmlns:r="http://schemas.openxmlformats.org/officeDocument/2006/relationships" w:type="default" r:id="R13b64c5fef83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SYPRIAN AS   ·   Org.nr 824 516 162   ·   Gamle Åsvei 16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SYPRIAN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770b8b1b94618" /><Relationship Type="http://schemas.openxmlformats.org/officeDocument/2006/relationships/footer" Target="/word/footer1.xml" Id="R13b64c5fef8340f4" /></Relationships>
</file>