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f0f7ab6ba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UMOE GRUPPEN AS, org.nr 936 091 237,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bb75fd864b3f4cf3"/>
      <w:footerReference xmlns:r="http://schemas.openxmlformats.org/officeDocument/2006/relationships" w:type="default" r:id="R61f64df7abd2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5fd864b3f4cf3" /><Relationship Type="http://schemas.openxmlformats.org/officeDocument/2006/relationships/footer" Target="/word/footer1.xml" Id="R61f64df7abd2406b" /></Relationships>
</file>