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faf2848b9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ORKLA KORNSILO OG MØLNE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ORKLA KORNSILO OG MØLNE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460a88dc04469"/>
      <w:footerReference xmlns:r="http://schemas.openxmlformats.org/officeDocument/2006/relationships" w:type="default" r:id="R0a21c10e9d58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ORKLA KORNSILO OG MØLNE SA   ·   Org.nr 953 852 675   ·   Mølnvegen 16   ·   7320 FANNREM   ·   Tlf. 72 48 75 50   ·   post@orkla.norgesfor.no   ·   orkla.norgesfor.no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ORKLA KORNSILO OG MØLNE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460a88dc04469" /><Relationship Type="http://schemas.openxmlformats.org/officeDocument/2006/relationships/footer" Target="/word/footer1.xml" Id="R0a21c10e9d58402a" /></Relationships>
</file>