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522776465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BRUNSBICA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BRUNSBICA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05bc3282f4107"/>
      <w:footerReference xmlns:r="http://schemas.openxmlformats.org/officeDocument/2006/relationships" w:type="default" r:id="R740a6345fbfa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BRUNSBICA AS   ·   Org.nr 976 162 307   ·   c/o Botten, Munthes plass 46   ·   1366 LYSAKER   ·   Tlf. 66 85 59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BRUNSBICA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05bc3282f4107" /><Relationship Type="http://schemas.openxmlformats.org/officeDocument/2006/relationships/footer" Target="/word/footer1.xml" Id="R740a6345fbfa43f2" /></Relationships>
</file>