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27a675f7e746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0d6c1d6184816"/>
      <w:footerReference xmlns:r="http://schemas.openxmlformats.org/officeDocument/2006/relationships" w:type="default" r:id="R95fe8937fdf8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TSI AS   ·   Org.nr 989 238 906   ·   Bjørnsons gate 16   ·   5059 BERGEN   ·   Tlf. 55 70 70 05   ·   bed.kont@online.no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0d6c1d6184816" /><Relationship Type="http://schemas.openxmlformats.org/officeDocument/2006/relationships/footer" Target="/word/footer1.xml" Id="R95fe8937fdf84b39" /></Relationships>
</file>