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068b18362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COLDEVIN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COLDEVIN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e9953c8824609"/>
      <w:footerReference xmlns:r="http://schemas.openxmlformats.org/officeDocument/2006/relationships" w:type="default" r:id="R3e9c7d729dc1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COLDEVIN INVEST AS   ·   Org.nr 989 574 531   ·   Gråkamveien 3B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COLDEVIN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e9953c8824609" /><Relationship Type="http://schemas.openxmlformats.org/officeDocument/2006/relationships/footer" Target="/word/footer1.xml" Id="R3e9c7d729dc14878" /></Relationships>
</file>